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D9" w:rsidRPr="005D1DD9" w:rsidRDefault="005D1DD9" w:rsidP="005D1D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1DD9">
        <w:rPr>
          <w:rFonts w:ascii="Times New Roman" w:eastAsia="Calibri" w:hAnsi="Times New Roman" w:cs="Times New Roman"/>
          <w:b/>
          <w:sz w:val="28"/>
          <w:szCs w:val="28"/>
        </w:rPr>
        <w:t>Анализ проведения недели истории.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В рамках предметной недели гуманитарных наук, прошла Неделя истории.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проведения Недели истории:</w:t>
      </w: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  1.  Совершенствование профессионального мастерства педагога через подготовку, организацию и проведение нетрадиционных внеклассных мероприятий.                                                                                                                                               2.  Вовлечение обучающихся в самостоятельную творческую деятельность, повышение их интереса к изучаемым учебным дисциплинам.                                              </w:t>
      </w:r>
    </w:p>
    <w:p w:rsidR="005D1DD9" w:rsidRPr="005D1DD9" w:rsidRDefault="005D1DD9" w:rsidP="005D1DD9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3.  Выявление школьников, которые обладают творческими способностями, стремятся к углубленному изучению определенной учебной дисциплины. </w:t>
      </w:r>
    </w:p>
    <w:p w:rsidR="005D1DD9" w:rsidRPr="005D1DD9" w:rsidRDefault="005D1DD9" w:rsidP="005D1DD9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Мероприятия предметной недели были актуальны, содержали информацию и учитывался возраст, интересы, и потребности учащихся; занятия способствовали сплочению школьного коллектива.</w:t>
      </w:r>
    </w:p>
    <w:p w:rsidR="002C2B82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          Старт исторической недели был дан на линейке. </w:t>
      </w:r>
      <w:proofErr w:type="gramStart"/>
      <w:r w:rsidRPr="005D1DD9">
        <w:rPr>
          <w:rFonts w:ascii="Times New Roman" w:eastAsia="Calibri" w:hAnsi="Times New Roman" w:cs="Times New Roman"/>
          <w:sz w:val="28"/>
          <w:szCs w:val="28"/>
        </w:rPr>
        <w:t>Учащимся было предложено поучаствовать в</w:t>
      </w:r>
      <w:r w:rsidRPr="005D1D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Открытой Всероссийской интеллектуальная олимпиада школьников (ОВИО) "Наше наследие </w:t>
      </w:r>
      <w:bookmarkStart w:id="0" w:name="_GoBack"/>
      <w:bookmarkEnd w:id="0"/>
      <w:r w:rsidRPr="005D1DD9">
        <w:rPr>
          <w:rFonts w:ascii="Times New Roman" w:eastAsia="Calibri" w:hAnsi="Times New Roman" w:cs="Times New Roman"/>
          <w:color w:val="000000"/>
          <w:sz w:val="28"/>
          <w:szCs w:val="28"/>
        </w:rPr>
        <w:t>по теме  "Великая Отечественная война: города-герои",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которая заинтересовала </w:t>
      </w:r>
      <w:r w:rsidR="002C2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 всех учащихся школы.</w:t>
      </w:r>
      <w:proofErr w:type="gramEnd"/>
    </w:p>
    <w:p w:rsidR="005D1DD9" w:rsidRDefault="002C2B82" w:rsidP="005D1DD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Итоги по начальным классам</w:t>
      </w:r>
      <w:r w:rsidR="005D1D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660"/>
        <w:gridCol w:w="1660"/>
        <w:gridCol w:w="1660"/>
        <w:gridCol w:w="1660"/>
      </w:tblGrid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Фамилия Имя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Балл за тест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Балл за логику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Суммарный балл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Долинин</w:t>
            </w:r>
            <w:proofErr w:type="spellEnd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Смирнов Иван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Морозова Виолетта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Педько</w:t>
            </w:r>
            <w:proofErr w:type="spellEnd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Карина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Русина Аня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Муравьева Алиса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Сорокин Дмитрий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Гущин Дмитрий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Смирнова Алена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Волкова Ангелина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Цветкова Елена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5D1DD9" w:rsidRPr="005D1DD9" w:rsidTr="002C2B82">
        <w:trPr>
          <w:trHeight w:val="255"/>
          <w:jc w:val="center"/>
        </w:trPr>
        <w:tc>
          <w:tcPr>
            <w:tcW w:w="1885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Миронова Жанна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5D1DD9" w:rsidRPr="002C2B82" w:rsidRDefault="005D1DD9" w:rsidP="005D1D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</w:tbl>
    <w:p w:rsidR="002C2B82" w:rsidRDefault="002C2B82" w:rsidP="005D1DD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Среднее звено.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1660"/>
        <w:gridCol w:w="1660"/>
        <w:gridCol w:w="1660"/>
        <w:gridCol w:w="1660"/>
      </w:tblGrid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Фамилия Имя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Балл за логику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Балл за тест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Суммарный балл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Бунегина</w:t>
            </w:r>
            <w:proofErr w:type="spellEnd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Алина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Веденеев Василий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Миронов Никита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Лушин Александр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Катковский</w:t>
            </w:r>
            <w:proofErr w:type="spellEnd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Владислав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Промтов</w:t>
            </w:r>
            <w:proofErr w:type="spellEnd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Дмитрий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Крылова Алена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Смирнова Дария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Бородина Полина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Лукичева Наталья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Жукенов</w:t>
            </w:r>
            <w:proofErr w:type="spellEnd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Олег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Живописцев </w:t>
            </w:r>
            <w:proofErr w:type="spellStart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Арик</w:t>
            </w:r>
            <w:proofErr w:type="spellEnd"/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Мудрова</w:t>
            </w:r>
            <w:proofErr w:type="spellEnd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Анастасия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Морозова Нина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Фомина Валерия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Морозова Татьяна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Иванцова Кристина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Долинина</w:t>
            </w:r>
            <w:proofErr w:type="spellEnd"/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Юлия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2B8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2C2B82" w:rsidRPr="002C2B82" w:rsidTr="002C2B82">
        <w:trPr>
          <w:trHeight w:val="255"/>
          <w:jc w:val="center"/>
        </w:trPr>
        <w:tc>
          <w:tcPr>
            <w:tcW w:w="2145" w:type="dxa"/>
            <w:noWrap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Русина Екатерина</w:t>
            </w:r>
          </w:p>
        </w:tc>
        <w:tc>
          <w:tcPr>
            <w:tcW w:w="1660" w:type="dxa"/>
            <w:noWrap/>
          </w:tcPr>
          <w:p w:rsidR="002C2B82" w:rsidRPr="002C2B82" w:rsidRDefault="002C2B82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</w:tcPr>
          <w:p w:rsidR="002C2B82" w:rsidRPr="002C2B82" w:rsidRDefault="00976449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</w:tcPr>
          <w:p w:rsidR="002C2B82" w:rsidRPr="002C2B82" w:rsidRDefault="00976449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</w:tcPr>
          <w:p w:rsidR="002C2B82" w:rsidRPr="002C2B82" w:rsidRDefault="00976449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C76C65" w:rsidRPr="002C2B82" w:rsidTr="002C2B82">
        <w:trPr>
          <w:trHeight w:val="255"/>
          <w:jc w:val="center"/>
        </w:trPr>
        <w:tc>
          <w:tcPr>
            <w:tcW w:w="2145" w:type="dxa"/>
            <w:noWrap/>
          </w:tcPr>
          <w:p w:rsidR="00C76C65" w:rsidRDefault="00C76C65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Панкратов Иван</w:t>
            </w:r>
          </w:p>
        </w:tc>
        <w:tc>
          <w:tcPr>
            <w:tcW w:w="1660" w:type="dxa"/>
            <w:noWrap/>
          </w:tcPr>
          <w:p w:rsidR="00C76C65" w:rsidRDefault="00C76C65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noWrap/>
          </w:tcPr>
          <w:p w:rsidR="00C76C65" w:rsidRDefault="00C76C65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noWrap/>
          </w:tcPr>
          <w:p w:rsidR="00C76C65" w:rsidRDefault="00C76C65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60" w:type="dxa"/>
            <w:noWrap/>
          </w:tcPr>
          <w:p w:rsidR="00C76C65" w:rsidRDefault="00C76C65" w:rsidP="002C2B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</w:tbl>
    <w:p w:rsidR="002C2B82" w:rsidRDefault="002C2B82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Еще одна олимпиада  м</w:t>
      </w:r>
      <w:r>
        <w:rPr>
          <w:rFonts w:ascii="Times New Roman" w:eastAsia="Calibri" w:hAnsi="Times New Roman" w:cs="Times New Roman"/>
          <w:sz w:val="28"/>
          <w:szCs w:val="28"/>
        </w:rPr>
        <w:t>еждународного уровня</w:t>
      </w:r>
      <w:r w:rsidR="005D1DD9" w:rsidRPr="005D1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истории для учащихся 6-9 классов по разным темам:</w:t>
      </w:r>
      <w:r w:rsidR="005D1DD9" w:rsidRPr="005D1DD9">
        <w:rPr>
          <w:rFonts w:ascii="Times New Roman" w:eastAsia="Calibri" w:hAnsi="Times New Roman" w:cs="Times New Roman"/>
          <w:sz w:val="28"/>
          <w:szCs w:val="28"/>
        </w:rPr>
        <w:t xml:space="preserve"> "Крестовые походы"-6 класс, «Великие открытия Нового времени»-7 класс, "Революции 20-х годов ХХ века"-9 класс. </w:t>
      </w:r>
    </w:p>
    <w:p w:rsidR="002C2B82" w:rsidRPr="00976449" w:rsidRDefault="002C2B82" w:rsidP="005D1D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6449">
        <w:rPr>
          <w:rFonts w:ascii="Times New Roman" w:eastAsia="Calibri" w:hAnsi="Times New Roman" w:cs="Times New Roman"/>
          <w:b/>
          <w:sz w:val="28"/>
          <w:szCs w:val="28"/>
        </w:rPr>
        <w:t>Итоги:</w:t>
      </w:r>
    </w:p>
    <w:p w:rsidR="002C2B82" w:rsidRDefault="002C2B82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Панкратов Иван -2 место</w:t>
      </w:r>
    </w:p>
    <w:p w:rsidR="00976449" w:rsidRDefault="0097644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Лопатникова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-3 место</w:t>
      </w:r>
    </w:p>
    <w:p w:rsidR="00976449" w:rsidRDefault="0097644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Лукичева Наталья-3 место</w:t>
      </w:r>
    </w:p>
    <w:p w:rsidR="00976449" w:rsidRDefault="0097644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Годлевская Виктория -3 место</w:t>
      </w:r>
    </w:p>
    <w:p w:rsidR="00976449" w:rsidRDefault="0097644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Назаров Максим – 3 место</w:t>
      </w:r>
    </w:p>
    <w:p w:rsidR="00976449" w:rsidRDefault="0097644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Долинина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Юлия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ертификат</w:t>
      </w:r>
    </w:p>
    <w:p w:rsidR="00976449" w:rsidRDefault="0097644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Муравьева Олеся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ертификат</w:t>
      </w:r>
    </w:p>
    <w:p w:rsidR="00976449" w:rsidRDefault="0097644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Морозова Татьяна – сертификат.</w:t>
      </w:r>
    </w:p>
    <w:p w:rsidR="00976449" w:rsidRDefault="0097644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сожалению 7 класс не справились с заданием.</w:t>
      </w:r>
    </w:p>
    <w:p w:rsidR="002C2B82" w:rsidRDefault="002C2B82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Многие учащиеся приняли активное участие в </w:t>
      </w:r>
      <w:r w:rsidR="00976449" w:rsidRPr="005D1DD9">
        <w:rPr>
          <w:rFonts w:ascii="Times New Roman" w:eastAsia="Calibri" w:hAnsi="Times New Roman" w:cs="Times New Roman"/>
          <w:sz w:val="28"/>
          <w:szCs w:val="28"/>
        </w:rPr>
        <w:t xml:space="preserve"> конкурсе «Гимнастика ума» по   разгадыванию ребусов, кроссвордов</w:t>
      </w:r>
      <w:r w:rsidRPr="005D1D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6449" w:rsidRPr="005D1DD9" w:rsidRDefault="0097644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Самыми активными были: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Мудрова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(9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.); Смирнова Д., Панкратова С. (7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.); Панкратов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И.,Годлевская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В., Иванцова К.,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Долинина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Фомина В., Морозова Т., Русина К. (6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.); </w:t>
      </w:r>
      <w:r w:rsidR="00A84C78">
        <w:rPr>
          <w:rFonts w:ascii="Times New Roman" w:eastAsia="Calibri" w:hAnsi="Times New Roman" w:cs="Times New Roman"/>
          <w:sz w:val="28"/>
          <w:szCs w:val="28"/>
        </w:rPr>
        <w:t xml:space="preserve">Миронов Н., Лушин А. (5 </w:t>
      </w:r>
      <w:proofErr w:type="spellStart"/>
      <w:r w:rsidR="00A84C7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A84C78">
        <w:rPr>
          <w:rFonts w:ascii="Times New Roman" w:eastAsia="Calibri" w:hAnsi="Times New Roman" w:cs="Times New Roman"/>
          <w:sz w:val="28"/>
          <w:szCs w:val="28"/>
        </w:rPr>
        <w:t>.) Петряев</w:t>
      </w:r>
      <w:proofErr w:type="gramStart"/>
      <w:r w:rsidR="00A84C78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A84C78">
        <w:rPr>
          <w:rFonts w:ascii="Times New Roman" w:eastAsia="Calibri" w:hAnsi="Times New Roman" w:cs="Times New Roman"/>
          <w:sz w:val="28"/>
          <w:szCs w:val="28"/>
        </w:rPr>
        <w:t xml:space="preserve"> (4 </w:t>
      </w:r>
      <w:proofErr w:type="spellStart"/>
      <w:r w:rsidR="00A84C7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A84C7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Для учащихся 6 класса проведена правовая игра «Я знаком с Конституцией».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Целью игры было: закрепить знания о Конституции РФ.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- углубить знания о Конституции РФ;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- закрепить знания о правах человека и гражданина;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- закрепить знания посредством игровой формы;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- формировать умение реализовывать знания на практике;</w:t>
      </w:r>
    </w:p>
    <w:p w:rsidR="005D1DD9" w:rsidRP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- формировать чувства уважения к основному закону страны.</w:t>
      </w:r>
    </w:p>
    <w:p w:rsidR="005D1DD9" w:rsidRPr="00EC57A4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Учащиеся 6 класса были разделены на две команды. Им было предложено несколько игровых конкурсов  на знание юридических понятий,  о правах человека и гражданина; команды угадывали права, нарушенны</w:t>
      </w:r>
      <w:r w:rsidR="00A84C78">
        <w:rPr>
          <w:rFonts w:ascii="Times New Roman" w:eastAsia="Calibri" w:hAnsi="Times New Roman" w:cs="Times New Roman"/>
          <w:sz w:val="28"/>
          <w:szCs w:val="28"/>
        </w:rPr>
        <w:t>е  в детской песне, в сказке.  Б</w:t>
      </w: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ыли предложены задания по более основательному ознакомлению со статьями Конституции РФ. Итогом игры стало </w:t>
      </w:r>
      <w:r w:rsidR="00EC57A4">
        <w:rPr>
          <w:rFonts w:ascii="Times New Roman" w:eastAsia="Calibri" w:hAnsi="Times New Roman" w:cs="Times New Roman"/>
          <w:sz w:val="28"/>
          <w:szCs w:val="28"/>
        </w:rPr>
        <w:t>отгадывание</w:t>
      </w: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 исторических загадок.</w:t>
      </w:r>
    </w:p>
    <w:p w:rsidR="00EC57A4" w:rsidRPr="005D1DD9" w:rsidRDefault="00EC57A4" w:rsidP="00EC57A4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D1DD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Правовая игра «Я знаком с Конституцией» (6 класс)</w:t>
      </w:r>
    </w:p>
    <w:p w:rsidR="00EC57A4" w:rsidRPr="00EA079D" w:rsidRDefault="00EC57A4" w:rsidP="00EA07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1DD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2C094E" wp14:editId="096DE030">
            <wp:extent cx="2152650" cy="1322713"/>
            <wp:effectExtent l="133350" t="114300" r="152400" b="163195"/>
            <wp:docPr id="17" name="Рисунок 35" descr="C:\Users\Администратор\Pictures\buhf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C:\Users\Администратор\Pictures\buhfй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3" t="4780" r="11161" b="17973"/>
                    <a:stretch/>
                  </pic:blipFill>
                  <pic:spPr bwMode="auto">
                    <a:xfrm>
                      <a:off x="0" y="0"/>
                      <a:ext cx="2051354" cy="12604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1DD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3E45A9" wp14:editId="0B035564">
            <wp:extent cx="1600200" cy="1323975"/>
            <wp:effectExtent l="114300" t="114300" r="133350" b="161925"/>
            <wp:docPr id="18" name="Рисунок 36" descr="C:\Users\Администратор\Desktop\неделя гум наук\SAM_36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C:\Users\Администратор\Desktop\неделя гум наук\SAM_36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80" cy="12413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D1DD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148633" wp14:editId="2C6D216E">
            <wp:extent cx="1371600" cy="1362073"/>
            <wp:effectExtent l="133350" t="114300" r="152400" b="162560"/>
            <wp:docPr id="19" name="Рисунок 37" descr="C:\Users\Администратор\Desktop\неделя гум наук\SAM_36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C:\Users\Администратор\Desktop\неделя гум наук\SAM_362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7"/>
                    <a:stretch/>
                  </pic:blipFill>
                  <pic:spPr bwMode="auto">
                    <a:xfrm>
                      <a:off x="0" y="0"/>
                      <a:ext cx="1285572" cy="12766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1DD9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5D1DD9" w:rsidRDefault="005D1DD9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Учащиеся 5 класса отправились в Путешествие в Древнюю Грецию. С помощью интеллектуальной игры им удалось обобщить знания по истории Древней Греции.</w:t>
      </w:r>
      <w:r w:rsidR="00EC57A4" w:rsidRPr="00EC5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7A4">
        <w:rPr>
          <w:rFonts w:ascii="Times New Roman" w:eastAsia="Calibri" w:hAnsi="Times New Roman" w:cs="Times New Roman"/>
          <w:sz w:val="28"/>
          <w:szCs w:val="28"/>
        </w:rPr>
        <w:t>Победителями игры стали:</w:t>
      </w:r>
    </w:p>
    <w:p w:rsidR="00EC57A4" w:rsidRDefault="00EC57A4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место-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Кругленева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Кристина  (100 б.)</w:t>
      </w:r>
    </w:p>
    <w:p w:rsidR="00EC57A4" w:rsidRDefault="00EC57A4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место-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Промтов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Дима (82б.)</w:t>
      </w:r>
    </w:p>
    <w:p w:rsidR="00EC57A4" w:rsidRDefault="00EC57A4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 место-Миронов Никита (72 б.)</w:t>
      </w:r>
    </w:p>
    <w:p w:rsidR="00EC57A4" w:rsidRPr="00EC57A4" w:rsidRDefault="00EC57A4" w:rsidP="005D1D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Поощрительный приз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ушин Саша  (51 б.)</w:t>
      </w:r>
    </w:p>
    <w:p w:rsidR="005D1DD9" w:rsidRDefault="005D1DD9" w:rsidP="005D1DD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Самым занимательным мероприятием стал «Звездный час» для 7-9 классов. Путешествуя по страницам истории и права, зарабатывая звезды за знания, учащиеся выполняли задания творческого характера. </w:t>
      </w:r>
    </w:p>
    <w:p w:rsidR="00EC57A4" w:rsidRDefault="00EC57A4" w:rsidP="00EC57A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Интеллектуальная игра-викторина «Звездны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час» «По страницам  истории и </w:t>
      </w:r>
      <w:r w:rsidRPr="005D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права» (7-9 классы)</w:t>
      </w:r>
    </w:p>
    <w:p w:rsidR="00EC57A4" w:rsidRPr="00EA079D" w:rsidRDefault="00EC57A4" w:rsidP="00EA079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D1DD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7CD3BF" wp14:editId="73D4411E">
            <wp:extent cx="1685925" cy="1371600"/>
            <wp:effectExtent l="133350" t="114300" r="142875" b="171450"/>
            <wp:docPr id="25" name="Рисунок 31" descr="C:\Users\Администратор\Desktop\неделя гум наук\SAM_36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C:\Users\Администратор\Desktop\неделя гум наук\SAM_363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r="7309" b="10883"/>
                    <a:stretch/>
                  </pic:blipFill>
                  <pic:spPr bwMode="auto">
                    <a:xfrm>
                      <a:off x="0" y="0"/>
                      <a:ext cx="1576045" cy="12822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1DD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390A89" wp14:editId="0255FA79">
            <wp:extent cx="1266825" cy="1671830"/>
            <wp:effectExtent l="133350" t="95250" r="142875" b="157480"/>
            <wp:docPr id="27" name="Рисунок 33" descr="C:\Users\Администратор\Desktop\неделя гум наук\SAM_36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C:\Users\Администратор\Desktop\неделя гум наук\SAM_362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3" r="19427"/>
                    <a:stretch/>
                  </pic:blipFill>
                  <pic:spPr bwMode="auto">
                    <a:xfrm>
                      <a:off x="0" y="0"/>
                      <a:ext cx="1168447" cy="15420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079D" w:rsidRPr="005D1DD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BE51E4" wp14:editId="54586647">
            <wp:extent cx="1732097" cy="1381125"/>
            <wp:effectExtent l="133350" t="114300" r="154305" b="161925"/>
            <wp:docPr id="26" name="Рисунок 32" descr="C:\Users\Администратор\Desktop\неделя гум наук\SAM_36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C:\Users\Администратор\Desktop\неделя гум наук\SAM_362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1"/>
                    <a:stretch/>
                  </pic:blipFill>
                  <pic:spPr bwMode="auto">
                    <a:xfrm>
                      <a:off x="0" y="0"/>
                      <a:ext cx="1624019" cy="12949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1DD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</w:t>
      </w:r>
      <w:r w:rsidRPr="005D1DD9">
        <w:rPr>
          <w:rFonts w:ascii="Times New Roman" w:eastAsia="Calibri" w:hAnsi="Times New Roman" w:cs="Times New Roman"/>
          <w:sz w:val="24"/>
        </w:rPr>
        <w:t xml:space="preserve"> </w:t>
      </w:r>
    </w:p>
    <w:p w:rsidR="00EC57A4" w:rsidRPr="00EC57A4" w:rsidRDefault="00EC57A4" w:rsidP="00EC5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C57A4">
        <w:rPr>
          <w:rFonts w:ascii="Times New Roman" w:eastAsia="Calibri" w:hAnsi="Times New Roman" w:cs="Times New Roman"/>
          <w:sz w:val="28"/>
          <w:szCs w:val="28"/>
        </w:rPr>
        <w:t>Победителями стали:</w:t>
      </w:r>
    </w:p>
    <w:p w:rsidR="00EC57A4" w:rsidRPr="00EC57A4" w:rsidRDefault="00EC57A4" w:rsidP="00EC5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C57A4">
        <w:rPr>
          <w:rFonts w:ascii="Times New Roman" w:eastAsia="Calibri" w:hAnsi="Times New Roman" w:cs="Times New Roman"/>
          <w:sz w:val="28"/>
          <w:szCs w:val="28"/>
        </w:rPr>
        <w:t>1 место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7A4">
        <w:rPr>
          <w:rFonts w:ascii="Times New Roman" w:eastAsia="Calibri" w:hAnsi="Times New Roman" w:cs="Times New Roman"/>
          <w:sz w:val="28"/>
          <w:szCs w:val="28"/>
        </w:rPr>
        <w:t>Юрова Светлана</w:t>
      </w:r>
    </w:p>
    <w:p w:rsidR="00EC57A4" w:rsidRPr="00EC57A4" w:rsidRDefault="00EC57A4" w:rsidP="00EC5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C57A4">
        <w:rPr>
          <w:rFonts w:ascii="Times New Roman" w:eastAsia="Calibri" w:hAnsi="Times New Roman" w:cs="Times New Roman"/>
          <w:sz w:val="28"/>
          <w:szCs w:val="28"/>
        </w:rPr>
        <w:t xml:space="preserve">2 место – </w:t>
      </w:r>
      <w:proofErr w:type="spellStart"/>
      <w:r w:rsidRPr="00EC57A4">
        <w:rPr>
          <w:rFonts w:ascii="Times New Roman" w:eastAsia="Calibri" w:hAnsi="Times New Roman" w:cs="Times New Roman"/>
          <w:sz w:val="28"/>
          <w:szCs w:val="28"/>
        </w:rPr>
        <w:t>Мудрова</w:t>
      </w:r>
      <w:proofErr w:type="spellEnd"/>
      <w:r w:rsidRPr="00EC57A4">
        <w:rPr>
          <w:rFonts w:ascii="Times New Roman" w:eastAsia="Calibri" w:hAnsi="Times New Roman" w:cs="Times New Roman"/>
          <w:sz w:val="28"/>
          <w:szCs w:val="28"/>
        </w:rPr>
        <w:t xml:space="preserve"> Анастасия, Смирнова Дария</w:t>
      </w:r>
    </w:p>
    <w:p w:rsidR="00EA079D" w:rsidRPr="00407BBF" w:rsidRDefault="00EC57A4" w:rsidP="005D1DD9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C57A4">
        <w:rPr>
          <w:rFonts w:ascii="Times New Roman" w:eastAsia="Calibri" w:hAnsi="Times New Roman" w:cs="Times New Roman"/>
          <w:sz w:val="28"/>
          <w:szCs w:val="28"/>
        </w:rPr>
        <w:t>3 место – Панкратова Серафима</w:t>
      </w:r>
    </w:p>
    <w:p w:rsidR="005D1DD9" w:rsidRPr="00407BBF" w:rsidRDefault="00EA079D" w:rsidP="00EA07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D1DD9" w:rsidRPr="00407BBF">
          <w:pgSz w:w="11906" w:h="16838"/>
          <w:pgMar w:top="1440" w:right="1077" w:bottom="1440" w:left="1077" w:header="709" w:footer="709" w:gutter="0"/>
          <w:cols w:space="720"/>
        </w:sectPr>
      </w:pPr>
      <w:r w:rsidRPr="005D1D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B7286" wp14:editId="51253B98">
            <wp:extent cx="2844800" cy="2133600"/>
            <wp:effectExtent l="0" t="0" r="0" b="0"/>
            <wp:docPr id="9" name="Рисунок 18" descr="Описание: C:\Users\Администратор\Desktop\неделя гум наук\SAM_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Администратор\Desktop\неделя гум наук\SAM_36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7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</w:t>
      </w:r>
      <w:r w:rsidRPr="005D1D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C29E9" wp14:editId="7C909480">
            <wp:extent cx="2847974" cy="2135981"/>
            <wp:effectExtent l="0" t="0" r="0" b="0"/>
            <wp:docPr id="10" name="Рисунок 19" descr="Описание: C:\Users\Администратор\Desktop\неделя гум наук\SAM_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C:\Users\Администратор\Desktop\неделя гум наук\SAM_36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8" cy="213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DD9">
        <w:rPr>
          <w:rFonts w:ascii="Times New Roman" w:eastAsia="Calibri" w:hAnsi="Times New Roman" w:cs="Times New Roman"/>
          <w:sz w:val="28"/>
          <w:szCs w:val="28"/>
        </w:rPr>
        <w:t>Были оформлены стенды по Великой отечественной войне «Эхо прошедшей войны», стенд на неделю гуманитарных наук.</w:t>
      </w:r>
    </w:p>
    <w:p w:rsidR="00EA079D" w:rsidRPr="005D1DD9" w:rsidRDefault="00EA079D" w:rsidP="00EA07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7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5D1DD9">
        <w:rPr>
          <w:rFonts w:ascii="Times New Roman" w:eastAsia="Calibri" w:hAnsi="Times New Roman" w:cs="Times New Roman"/>
          <w:sz w:val="28"/>
          <w:szCs w:val="28"/>
          <w:lang w:eastAsia="ru-RU"/>
        </w:rPr>
        <w:t>В заключение предметной недели были подведены итоги, самым активным вручили грамоты.</w:t>
      </w:r>
    </w:p>
    <w:p w:rsidR="00EA079D" w:rsidRPr="005D1DD9" w:rsidRDefault="00EA079D" w:rsidP="00EA079D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Можно с уверенностью сказать, что предметная неделя прошла в атмосфере творчества, сотрудничества и показала высокую результативность работы 5 – 9 классов. </w:t>
      </w:r>
    </w:p>
    <w:p w:rsidR="00EA079D" w:rsidRPr="005D1DD9" w:rsidRDefault="00EA079D" w:rsidP="00EA079D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DD9">
        <w:rPr>
          <w:rFonts w:ascii="Times New Roman" w:eastAsia="Calibri" w:hAnsi="Times New Roman" w:cs="Times New Roman"/>
          <w:sz w:val="28"/>
          <w:szCs w:val="28"/>
        </w:rPr>
        <w:t>Каждый ребенок являлся активным участником всех событий Недели.</w:t>
      </w:r>
      <w:r w:rsidRPr="005D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1DD9">
        <w:rPr>
          <w:rFonts w:ascii="Times New Roman" w:eastAsia="Calibri" w:hAnsi="Times New Roman" w:cs="Times New Roman"/>
          <w:sz w:val="28"/>
          <w:szCs w:val="28"/>
        </w:rPr>
        <w:t xml:space="preserve">Они могли попробовать себя в разных ролях, попробовать свои силы в различных видах деятельности:  разгадывать уже существующие задачи и загадки, готовить и выступать с докладами и презентациями на уроках и внеклассных мероприятиях. </w:t>
      </w:r>
      <w:r w:rsidRPr="005D1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недели ребята соревновались в конкурсах, проводили беседы об исторических событиях на Руси, о великих историках современности и древности,  их достижениях, разгадывали шарады, ребусы, кроссворды, викторины.</w:t>
      </w:r>
    </w:p>
    <w:p w:rsidR="00EA079D" w:rsidRPr="005D1DD9" w:rsidRDefault="00EA079D" w:rsidP="00EA079D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A079D" w:rsidRPr="005D1DD9" w:rsidRDefault="00EA079D" w:rsidP="00EA079D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D1DD9" w:rsidRPr="00407BBF" w:rsidRDefault="00EA079D" w:rsidP="005D1DD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D1DD9" w:rsidRPr="00407BBF">
          <w:pgSz w:w="11906" w:h="16838"/>
          <w:pgMar w:top="1440" w:right="1077" w:bottom="1440" w:left="1077" w:header="709" w:footer="709" w:gutter="0"/>
          <w:cols w:space="720"/>
        </w:sect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истории:                                                              </w:t>
      </w:r>
      <w:r w:rsidR="00407BBF">
        <w:rPr>
          <w:rFonts w:ascii="Times New Roman" w:eastAsia="Calibri" w:hAnsi="Times New Roman" w:cs="Times New Roman"/>
          <w:b/>
          <w:sz w:val="28"/>
          <w:szCs w:val="28"/>
        </w:rPr>
        <w:t>Миронова Н.В.</w:t>
      </w:r>
    </w:p>
    <w:p w:rsidR="00EA079D" w:rsidRPr="00407BBF" w:rsidRDefault="00EA079D" w:rsidP="00EA079D">
      <w:pPr>
        <w:spacing w:after="0" w:line="360" w:lineRule="auto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sectPr w:rsidR="00EA079D" w:rsidRPr="0040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6A09"/>
    <w:multiLevelType w:val="hybridMultilevel"/>
    <w:tmpl w:val="EE247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D9"/>
    <w:rsid w:val="002C2B82"/>
    <w:rsid w:val="00407BBF"/>
    <w:rsid w:val="005D1DD9"/>
    <w:rsid w:val="008D7743"/>
    <w:rsid w:val="00976449"/>
    <w:rsid w:val="00A84C78"/>
    <w:rsid w:val="00C76C65"/>
    <w:rsid w:val="00CD6B1B"/>
    <w:rsid w:val="00EA079D"/>
    <w:rsid w:val="00E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D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D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cp:lastPrinted>2015-04-05T18:54:00Z</cp:lastPrinted>
  <dcterms:created xsi:type="dcterms:W3CDTF">2015-03-31T12:46:00Z</dcterms:created>
  <dcterms:modified xsi:type="dcterms:W3CDTF">2021-11-04T11:43:00Z</dcterms:modified>
</cp:coreProperties>
</file>